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D457A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  <w:bookmarkStart w:id="2" w:name="_Toc518894447"/>
      <w:bookmarkStart w:id="3" w:name="_Toc65578990"/>
      <w:bookmarkStart w:id="4" w:name="_Toc191221653"/>
    </w:p>
    <w:p w14:paraId="3AECF5DD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D9071A6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CD0AA3D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A15662A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653DDA6" w14:textId="77777777" w:rsidR="00496AB1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51B5F94" w14:textId="71FD1D24" w:rsidR="00496AB1" w:rsidRPr="0061706E" w:rsidRDefault="00496AB1" w:rsidP="00496AB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662EAC8C" w14:textId="2934CD7D" w:rsidR="00496AB1" w:rsidRPr="0061706E" w:rsidRDefault="00496AB1" w:rsidP="00496AB1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Faglig Ledelse</w:t>
      </w:r>
    </w:p>
    <w:p w14:paraId="279E5366" w14:textId="6C75DC56" w:rsidR="00496AB1" w:rsidRPr="0061706E" w:rsidRDefault="00496AB1" w:rsidP="00F560DE">
      <w:pPr>
        <w:pStyle w:val="Orangeoverskrift"/>
        <w:rPr>
          <w:bCs/>
          <w:i/>
        </w:rPr>
      </w:pPr>
      <w:bookmarkStart w:id="5" w:name="_Hlk130292009"/>
      <w:bookmarkStart w:id="6" w:name="_Hlk206061460"/>
      <w:r w:rsidRPr="0061706E">
        <w:rPr>
          <w:iCs/>
        </w:rPr>
        <w:t>Projektnavn:</w:t>
      </w:r>
      <w:r w:rsidRPr="0061706E">
        <w:rPr>
          <w:i/>
        </w:rPr>
        <w:tab/>
      </w:r>
      <w:permStart w:id="1968570850" w:edGrp="everyone"/>
      <w:r w:rsidRPr="00F560DE">
        <w:rPr>
          <w:color w:val="ED7D31" w:themeColor="accent2"/>
        </w:rPr>
        <w:t xml:space="preserve">XXXX </w:t>
      </w:r>
      <w:proofErr w:type="spellStart"/>
      <w:r w:rsidRPr="00F560DE">
        <w:rPr>
          <w:color w:val="ED7D31" w:themeColor="accent2"/>
        </w:rPr>
        <w:t>XXXX</w:t>
      </w:r>
      <w:permEnd w:id="1968570850"/>
      <w:proofErr w:type="spellEnd"/>
    </w:p>
    <w:p w14:paraId="7FF2300A" w14:textId="62A74F92" w:rsidR="00496AB1" w:rsidRPr="0061706E" w:rsidRDefault="00496AB1" w:rsidP="00F560D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568343533" w:edGrp="everyone"/>
      <w:r w:rsidRPr="00F560DE">
        <w:rPr>
          <w:color w:val="ED7D31" w:themeColor="accent2"/>
        </w:rPr>
        <w:t>XXX</w:t>
      </w:r>
      <w:permEnd w:id="568343533"/>
    </w:p>
    <w:bookmarkEnd w:id="5"/>
    <w:p w14:paraId="0929F47C" w14:textId="77777777" w:rsidR="00496AB1" w:rsidRPr="0061706E" w:rsidRDefault="00496AB1" w:rsidP="00F560D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604850117" w:edGrp="everyone"/>
      <w:r w:rsidRPr="00F560DE">
        <w:rPr>
          <w:color w:val="ED7D31" w:themeColor="accent2"/>
        </w:rPr>
        <w:t>1.0</w:t>
      </w:r>
      <w:permEnd w:id="604850117"/>
    </w:p>
    <w:p w14:paraId="2994EE79" w14:textId="77777777" w:rsidR="00496AB1" w:rsidRPr="0061706E" w:rsidRDefault="00496AB1" w:rsidP="00F560DE">
      <w:pPr>
        <w:pStyle w:val="Orangetekst"/>
      </w:pPr>
      <w:r w:rsidRPr="0061706E">
        <w:t>Udarbejdet af:</w:t>
      </w:r>
      <w:r w:rsidRPr="0061706E">
        <w:tab/>
      </w:r>
      <w:permStart w:id="705575773" w:edGrp="everyone"/>
      <w:r w:rsidRPr="00F560DE">
        <w:rPr>
          <w:color w:val="ED7D31" w:themeColor="accent2"/>
        </w:rPr>
        <w:t>Navn, Virksomhed</w:t>
      </w:r>
      <w:permEnd w:id="705575773"/>
    </w:p>
    <w:p w14:paraId="518D5EFD" w14:textId="77777777" w:rsidR="00496AB1" w:rsidRPr="0061706E" w:rsidRDefault="00496AB1" w:rsidP="00F560D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076963555" w:edGrp="everyone"/>
      <w:r w:rsidRPr="00F560DE">
        <w:rPr>
          <w:color w:val="ED7D31" w:themeColor="accent2"/>
        </w:rPr>
        <w:t>Navn, Virksomhed</w:t>
      </w:r>
      <w:permEnd w:id="1076963555"/>
    </w:p>
    <w:p w14:paraId="3781F13E" w14:textId="0DEE639E" w:rsidR="00496AB1" w:rsidRPr="0061706E" w:rsidRDefault="00496AB1" w:rsidP="00F560DE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565481234" w:edGrp="everyone"/>
      <w:r w:rsidRPr="00F560DE">
        <w:rPr>
          <w:color w:val="ED7D31" w:themeColor="accent2"/>
        </w:rPr>
        <w:t xml:space="preserve">Navn, </w:t>
      </w:r>
      <w:bookmarkEnd w:id="6"/>
      <w:r w:rsidRPr="00F560DE">
        <w:rPr>
          <w:color w:val="ED7D31" w:themeColor="accent2"/>
        </w:rPr>
        <w:t>Virksomhed</w:t>
      </w:r>
      <w:permEnd w:id="1565481234"/>
    </w:p>
    <w:p w14:paraId="0F10AF7E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16D62FDD" wp14:editId="31F6F087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2931B2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D6420A0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5448558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0BC7E67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A49EB71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70DA2677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762A35" wp14:editId="753E11CF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0CDB1A" w14:textId="77777777" w:rsidR="00496AB1" w:rsidRPr="00CC1453" w:rsidRDefault="00496AB1" w:rsidP="00496AB1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62A35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020CDB1A" w14:textId="77777777" w:rsidR="00496AB1" w:rsidRPr="00CC1453" w:rsidRDefault="00496AB1" w:rsidP="00496AB1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C0289F4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7" w:name="_Hlk130292114"/>
      <w:bookmarkStart w:id="8" w:name="_Hlk130291999"/>
      <w:bookmarkStart w:id="9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873570C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496AB1" w:rsidRPr="0061706E" w14:paraId="52F36F0C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4BDF0F25" w14:textId="77777777" w:rsidR="00496AB1" w:rsidRPr="0061706E" w:rsidRDefault="00496AB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10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754E997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1F9215F5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2611226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10213D9" w14:textId="77777777" w:rsidR="00496AB1" w:rsidRPr="0061706E" w:rsidRDefault="00496AB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7C02FB7" w14:textId="77777777" w:rsidR="00496AB1" w:rsidRPr="0061706E" w:rsidRDefault="00496AB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496AB1" w:rsidRPr="0061706E" w14:paraId="1338B2D6" w14:textId="77777777" w:rsidTr="00BE1605">
        <w:tc>
          <w:tcPr>
            <w:tcW w:w="983" w:type="dxa"/>
          </w:tcPr>
          <w:p w14:paraId="5FF80AF4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ermStart w:id="1620142356" w:edGrp="everyone" w:colFirst="0" w:colLast="0"/>
            <w:permStart w:id="1067080110" w:edGrp="everyone" w:colFirst="1" w:colLast="1"/>
            <w:permStart w:id="351415632" w:edGrp="everyone" w:colFirst="2" w:colLast="2"/>
            <w:permStart w:id="679952222" w:edGrp="everyone" w:colFirst="3" w:colLast="3"/>
            <w:permStart w:id="858484814" w:edGrp="everyone" w:colFirst="4" w:colLast="4"/>
            <w:permStart w:id="1724066907" w:edGrp="everyone" w:colFirst="5" w:colLast="5"/>
            <w:permStart w:id="772351592" w:edGrp="everyone" w:colFirst="6" w:colLast="6"/>
            <w:proofErr w:type="spellStart"/>
            <w:r w:rsidRPr="00F560D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49C92C8C" w14:textId="77777777" w:rsidR="00496AB1" w:rsidRPr="00F560DE" w:rsidRDefault="00496AB1" w:rsidP="00F560D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F560DE">
              <w:rPr>
                <w:color w:val="ED7D31" w:themeColor="accent2"/>
              </w:rPr>
              <w:t>xx.</w:t>
            </w:r>
            <w:proofErr w:type="gramStart"/>
            <w:r w:rsidRPr="00F560D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45BEE501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roofErr w:type="spellStart"/>
            <w:r w:rsidRPr="00F560D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476431A7" w14:textId="2ABB8284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roofErr w:type="spellStart"/>
            <w:r w:rsidRPr="00F560D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69D1A8C9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r w:rsidRPr="00F560D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2B450E0C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ermStart w:id="1552360936" w:edGrp="everyone"/>
            <w:proofErr w:type="spellStart"/>
            <w:r w:rsidRPr="00F560DE">
              <w:rPr>
                <w:color w:val="ED7D31" w:themeColor="accent2"/>
              </w:rPr>
              <w:t>xxxx</w:t>
            </w:r>
            <w:permEnd w:id="1552360936"/>
            <w:proofErr w:type="spellEnd"/>
          </w:p>
        </w:tc>
      </w:tr>
      <w:tr w:rsidR="00496AB1" w:rsidRPr="0061706E" w14:paraId="7466441D" w14:textId="77777777" w:rsidTr="00BE1605">
        <w:tc>
          <w:tcPr>
            <w:tcW w:w="983" w:type="dxa"/>
          </w:tcPr>
          <w:p w14:paraId="0131725E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  <w:permStart w:id="442985459" w:edGrp="everyone" w:colFirst="0" w:colLast="0"/>
            <w:permStart w:id="271281489" w:edGrp="everyone" w:colFirst="1" w:colLast="1"/>
            <w:permStart w:id="1821666480" w:edGrp="everyone" w:colFirst="2" w:colLast="2"/>
            <w:permStart w:id="955269885" w:edGrp="everyone" w:colFirst="3" w:colLast="3"/>
            <w:permStart w:id="747667415" w:edGrp="everyone" w:colFirst="4" w:colLast="4"/>
            <w:permStart w:id="606360345" w:edGrp="everyone" w:colFirst="5" w:colLast="5"/>
            <w:permStart w:id="189087077" w:edGrp="everyone" w:colFirst="6" w:colLast="6"/>
            <w:permEnd w:id="1620142356"/>
            <w:permEnd w:id="1067080110"/>
            <w:permEnd w:id="351415632"/>
            <w:permEnd w:id="679952222"/>
            <w:permEnd w:id="858484814"/>
            <w:permEnd w:id="1724066907"/>
            <w:permEnd w:id="772351592"/>
          </w:p>
        </w:tc>
        <w:tc>
          <w:tcPr>
            <w:tcW w:w="1201" w:type="dxa"/>
          </w:tcPr>
          <w:p w14:paraId="60FD4395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6F169740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50B55BAC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588AC534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5EBC2F0F" w14:textId="77777777" w:rsidR="00496AB1" w:rsidRPr="00F560DE" w:rsidRDefault="00496AB1" w:rsidP="00F560DE">
            <w:pPr>
              <w:pStyle w:val="Orangetekst"/>
              <w:rPr>
                <w:color w:val="ED7D31" w:themeColor="accent2"/>
              </w:rPr>
            </w:pPr>
          </w:p>
        </w:tc>
      </w:tr>
      <w:bookmarkEnd w:id="10"/>
      <w:permEnd w:id="442985459"/>
      <w:permEnd w:id="271281489"/>
      <w:permEnd w:id="1821666480"/>
      <w:permEnd w:id="955269885"/>
      <w:permEnd w:id="747667415"/>
      <w:permEnd w:id="606360345"/>
      <w:permEnd w:id="189087077"/>
    </w:tbl>
    <w:p w14:paraId="124FFB6F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6D7E35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08F8988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496AB1" w:rsidRPr="0061706E" w14:paraId="1610BEF3" w14:textId="77777777" w:rsidTr="00BE1605">
        <w:tc>
          <w:tcPr>
            <w:tcW w:w="1847" w:type="dxa"/>
          </w:tcPr>
          <w:p w14:paraId="1D9BC474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bookmarkStart w:id="11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53F25E60" w14:textId="77777777" w:rsidR="00046FD3" w:rsidRDefault="00046FD3" w:rsidP="00046FD3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Ved hver ny opdatering af et dokument, fremsendes med ny dato og version i hele tal (1.0, 2.0).</w:t>
            </w:r>
          </w:p>
          <w:p w14:paraId="141B5FDF" w14:textId="77777777" w:rsidR="00046FD3" w:rsidRDefault="00046FD3" w:rsidP="00046FD3">
            <w:pPr>
              <w:rPr>
                <w:sz w:val="18"/>
                <w:szCs w:val="18"/>
                <w:lang w:eastAsia="en-US"/>
              </w:rPr>
            </w:pPr>
          </w:p>
          <w:p w14:paraId="160750C6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E509895" w14:textId="77777777" w:rsidR="00046FD3" w:rsidRDefault="00046FD3" w:rsidP="00046FD3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Dokumenterne er låst i formateringen og ændringer/rettelser mellem versionerne vil derfor ikke kunne markeres.</w:t>
            </w:r>
          </w:p>
          <w:p w14:paraId="14FA5304" w14:textId="77777777" w:rsidR="00046FD3" w:rsidRDefault="00046FD3" w:rsidP="00046FD3">
            <w:pPr>
              <w:rPr>
                <w:sz w:val="18"/>
                <w:szCs w:val="18"/>
                <w:lang w:eastAsia="en-US"/>
              </w:rPr>
            </w:pPr>
          </w:p>
          <w:p w14:paraId="5993CC48" w14:textId="4E0C5776" w:rsidR="00496AB1" w:rsidRPr="00046FD3" w:rsidRDefault="00046FD3" w:rsidP="00BE160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Der skal derfor indsættes en kommentar når noget er rettet, hvor det beskrives hvad rettelsen består i.</w:t>
            </w:r>
          </w:p>
        </w:tc>
      </w:tr>
      <w:tr w:rsidR="00496AB1" w:rsidRPr="0061706E" w14:paraId="60974F63" w14:textId="77777777" w:rsidTr="00BE1605">
        <w:tc>
          <w:tcPr>
            <w:tcW w:w="1847" w:type="dxa"/>
          </w:tcPr>
          <w:p w14:paraId="1B7A2D1F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3921C49F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5F80D0BE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BD4DFB7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496AB1" w:rsidRPr="0061706E" w14:paraId="182F2E67" w14:textId="77777777" w:rsidTr="00BE1605">
        <w:tc>
          <w:tcPr>
            <w:tcW w:w="1847" w:type="dxa"/>
          </w:tcPr>
          <w:p w14:paraId="27CD75FD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0342967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3C251AA0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767B4D87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735A3956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7569DD6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00F215DB" w14:textId="77777777" w:rsidR="00496AB1" w:rsidRPr="0061706E" w:rsidRDefault="00496AB1" w:rsidP="00496AB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23D1061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5BAA3E51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2D259001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  <w:p w14:paraId="15124364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78B022AD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496AB1" w:rsidRPr="0061706E" w14:paraId="12F9FA90" w14:textId="77777777" w:rsidTr="00BE1605">
        <w:tc>
          <w:tcPr>
            <w:tcW w:w="1847" w:type="dxa"/>
          </w:tcPr>
          <w:p w14:paraId="6513DA17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45A298CB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9CC87EE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6876352" w14:textId="77777777" w:rsidR="00496AB1" w:rsidRPr="0061706E" w:rsidRDefault="00496AB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1B0E1B84" w14:textId="77777777" w:rsidR="00496AB1" w:rsidRPr="0061706E" w:rsidRDefault="00496AB1" w:rsidP="00496AB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7"/>
    <w:bookmarkEnd w:id="8"/>
    <w:bookmarkEnd w:id="9"/>
    <w:bookmarkEnd w:id="11"/>
    <w:p w14:paraId="07424915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4FA71F7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6F2C135" w14:textId="77777777" w:rsidR="00496AB1" w:rsidRPr="0061706E" w:rsidRDefault="00496AB1" w:rsidP="00496AB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43C110F" w14:textId="6D0B8F79" w:rsidR="00496AB1" w:rsidRPr="00496AB1" w:rsidRDefault="00496AB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F65276B" w14:textId="4919F796" w:rsidR="007221E4" w:rsidRPr="0030308F" w:rsidRDefault="007221E4" w:rsidP="007221E4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Faglig ledelse</w:t>
      </w:r>
      <w:bookmarkEnd w:id="0"/>
      <w:bookmarkEnd w:id="1"/>
    </w:p>
    <w:p w14:paraId="76A6059D" w14:textId="77777777" w:rsidR="007221E4" w:rsidRDefault="007221E4" w:rsidP="007221E4">
      <w:pPr>
        <w:rPr>
          <w:rFonts w:cs="Arial"/>
          <w:b/>
          <w:bCs/>
          <w:iCs/>
          <w:sz w:val="24"/>
          <w:szCs w:val="24"/>
        </w:rPr>
      </w:pPr>
    </w:p>
    <w:p w14:paraId="3D9437D2" w14:textId="73295009" w:rsidR="00027667" w:rsidRDefault="00027667" w:rsidP="009F3685">
      <w:pPr>
        <w:spacing w:after="240"/>
        <w:rPr>
          <w:color w:val="000000" w:themeColor="text1"/>
        </w:rPr>
      </w:pPr>
      <w:bookmarkStart w:id="12" w:name="_Hlk204074613"/>
      <w:bookmarkEnd w:id="2"/>
      <w:bookmarkEnd w:id="3"/>
      <w:bookmarkEnd w:id="4"/>
      <w:r>
        <w:rPr>
          <w:color w:val="000000" w:themeColor="text1"/>
        </w:rPr>
        <w:t xml:space="preserve">Faglig Ledelse er Lokaltogs godkendelse af </w:t>
      </w:r>
      <w:r w:rsidR="00F704B2">
        <w:rPr>
          <w:color w:val="000000" w:themeColor="text1"/>
        </w:rPr>
        <w:t xml:space="preserve">projektet og </w:t>
      </w:r>
      <w:r>
        <w:rPr>
          <w:color w:val="000000" w:themeColor="text1"/>
        </w:rPr>
        <w:t>projektmaterialet.</w:t>
      </w:r>
    </w:p>
    <w:p w14:paraId="0E80FE8D" w14:textId="316D0CA1" w:rsidR="002D002F" w:rsidRDefault="002D002F" w:rsidP="009F3685">
      <w:pPr>
        <w:spacing w:after="240"/>
        <w:rPr>
          <w:color w:val="000000" w:themeColor="text1"/>
        </w:rPr>
      </w:pPr>
      <w:r>
        <w:rPr>
          <w:color w:val="000000" w:themeColor="text1"/>
        </w:rPr>
        <w:t>Gennemført Faglig Ledelse er en forudsætning for at Sikkerhedspakken kan fremsendes til Lokaltog.</w:t>
      </w:r>
    </w:p>
    <w:p w14:paraId="1B18F9B9" w14:textId="282BE5C4" w:rsidR="007F4A21" w:rsidRPr="002C25F2" w:rsidRDefault="002D002F" w:rsidP="009F3685">
      <w:pPr>
        <w:spacing w:after="240"/>
        <w:rPr>
          <w:color w:val="000000" w:themeColor="text1"/>
        </w:rPr>
      </w:pPr>
      <w:r>
        <w:rPr>
          <w:color w:val="000000" w:themeColor="text1"/>
        </w:rPr>
        <w:t>Faglig ledelse hos Lokaltog gennemføres af</w:t>
      </w:r>
      <w:r w:rsidR="00D61EF0">
        <w:rPr>
          <w:color w:val="000000" w:themeColor="text1"/>
        </w:rPr>
        <w:t xml:space="preserve"> </w:t>
      </w:r>
      <w:r w:rsidR="000B066E">
        <w:rPr>
          <w:color w:val="000000" w:themeColor="text1"/>
        </w:rPr>
        <w:t>Banemesteren</w:t>
      </w:r>
      <w:r w:rsidR="006076EF">
        <w:rPr>
          <w:color w:val="000000" w:themeColor="text1"/>
        </w:rPr>
        <w:t>, Sikringsmesteren</w:t>
      </w:r>
      <w:r w:rsidR="00A14533">
        <w:rPr>
          <w:color w:val="000000" w:themeColor="text1"/>
        </w:rPr>
        <w:t xml:space="preserve"> og</w:t>
      </w:r>
      <w:r w:rsidR="000B066E">
        <w:rPr>
          <w:color w:val="000000" w:themeColor="text1"/>
        </w:rPr>
        <w:t xml:space="preserve"> </w:t>
      </w:r>
      <w:r w:rsidR="009F3685">
        <w:rPr>
          <w:color w:val="000000" w:themeColor="text1"/>
        </w:rPr>
        <w:t>de Teknisk Systemansvarlige (TSA</w:t>
      </w:r>
      <w:r w:rsidR="000B066E">
        <w:rPr>
          <w:color w:val="000000" w:themeColor="text1"/>
        </w:rPr>
        <w:t>)</w:t>
      </w:r>
      <w:r w:rsidR="006076EF">
        <w:rPr>
          <w:color w:val="000000" w:themeColor="text1"/>
        </w:rPr>
        <w:t xml:space="preserve"> for hhv. Spor/Konstruktioner, </w:t>
      </w:r>
      <w:r w:rsidR="006076EF" w:rsidRPr="002C25F2">
        <w:rPr>
          <w:color w:val="000000" w:themeColor="text1"/>
        </w:rPr>
        <w:t>Sikring/Fjernstyring og Stærkstrøm.</w:t>
      </w:r>
    </w:p>
    <w:p w14:paraId="5CE2D770" w14:textId="5045311C" w:rsidR="00F704B2" w:rsidRPr="002C25F2" w:rsidRDefault="00F704B2" w:rsidP="00F704B2">
      <w:pPr>
        <w:spacing w:after="240"/>
        <w:rPr>
          <w:color w:val="000000" w:themeColor="text1"/>
        </w:rPr>
      </w:pPr>
      <w:bookmarkStart w:id="13" w:name="_Hlk204078259"/>
      <w:bookmarkEnd w:id="12"/>
      <w:r w:rsidRPr="002C25F2">
        <w:rPr>
          <w:color w:val="000000" w:themeColor="text1"/>
        </w:rPr>
        <w:t xml:space="preserve">Faglig Ledelse gennemført af de Teknisk Systemansvarlige </w:t>
      </w:r>
      <w:r w:rsidR="00FE1540" w:rsidRPr="002C25F2">
        <w:rPr>
          <w:color w:val="000000" w:themeColor="text1"/>
        </w:rPr>
        <w:t xml:space="preserve">dokumenteres </w:t>
      </w:r>
      <w:r w:rsidRPr="002C25F2">
        <w:rPr>
          <w:color w:val="000000" w:themeColor="text1"/>
        </w:rPr>
        <w:t>i en mail fra den ansvarlige TSA for hvert af de fagområder der er omfattet eller grænseflade i Systemdefinitionen afsnit 3.</w:t>
      </w:r>
    </w:p>
    <w:p w14:paraId="78FF9933" w14:textId="235D6054" w:rsidR="006076EF" w:rsidRDefault="006076EF" w:rsidP="00F704B2">
      <w:pPr>
        <w:spacing w:after="240"/>
        <w:rPr>
          <w:color w:val="000000" w:themeColor="text1"/>
        </w:rPr>
      </w:pPr>
      <w:r w:rsidRPr="002C25F2">
        <w:rPr>
          <w:color w:val="000000" w:themeColor="text1"/>
        </w:rPr>
        <w:t xml:space="preserve">Faglig Ledelse gennemført af Banemesteren og Sikringsmesteren </w:t>
      </w:r>
      <w:r w:rsidR="00FE1540" w:rsidRPr="002C25F2">
        <w:rPr>
          <w:color w:val="000000" w:themeColor="text1"/>
        </w:rPr>
        <w:t xml:space="preserve">dokumenteres </w:t>
      </w:r>
      <w:r w:rsidRPr="002C25F2">
        <w:rPr>
          <w:color w:val="000000" w:themeColor="text1"/>
        </w:rPr>
        <w:t xml:space="preserve">ligeledes </w:t>
      </w:r>
      <w:r w:rsidR="006361CE" w:rsidRPr="002C25F2">
        <w:rPr>
          <w:color w:val="000000" w:themeColor="text1"/>
        </w:rPr>
        <w:t xml:space="preserve">i </w:t>
      </w:r>
      <w:r w:rsidRPr="002C25F2">
        <w:rPr>
          <w:color w:val="000000" w:themeColor="text1"/>
        </w:rPr>
        <w:t>en mail fra den ansvarlige Banemester og Sikringsmester på den pågældende strækning.</w:t>
      </w:r>
    </w:p>
    <w:p w14:paraId="55880632" w14:textId="1D6E13C7" w:rsidR="00015EC3" w:rsidRDefault="00611DE1" w:rsidP="002D002F">
      <w:r>
        <w:t>Af dokumentet Projektmateriale f</w:t>
      </w:r>
      <w:r w:rsidR="005C696C">
        <w:t>remgår</w:t>
      </w:r>
      <w:r>
        <w:t xml:space="preserve"> det</w:t>
      </w:r>
      <w:r w:rsidR="002014A9">
        <w:t>,</w:t>
      </w:r>
      <w:r w:rsidR="005C696C">
        <w:t xml:space="preserve"> hvilke</w:t>
      </w:r>
      <w:r w:rsidR="00015EC3">
        <w:t xml:space="preserve"> </w:t>
      </w:r>
      <w:r w:rsidR="002D002F" w:rsidRPr="002D002F">
        <w:t>dokumenter</w:t>
      </w:r>
      <w:r w:rsidR="00801B31">
        <w:t xml:space="preserve"> der</w:t>
      </w:r>
      <w:r w:rsidR="002D002F" w:rsidRPr="002D002F">
        <w:t xml:space="preserve"> </w:t>
      </w:r>
      <w:r w:rsidR="00C44A1E">
        <w:t xml:space="preserve">skal </w:t>
      </w:r>
      <w:r w:rsidR="002D002F" w:rsidRPr="002D002F">
        <w:t xml:space="preserve">til </w:t>
      </w:r>
      <w:r w:rsidR="002014A9">
        <w:t>F</w:t>
      </w:r>
      <w:r w:rsidR="002D002F" w:rsidRPr="002D002F">
        <w:t xml:space="preserve">aglig </w:t>
      </w:r>
      <w:r w:rsidR="002014A9">
        <w:t>L</w:t>
      </w:r>
      <w:r w:rsidR="002D002F" w:rsidRPr="002D002F">
        <w:t>edelse</w:t>
      </w:r>
      <w:r w:rsidR="00C44A1E">
        <w:rPr>
          <w:color w:val="000000" w:themeColor="text1"/>
        </w:rPr>
        <w:t>.</w:t>
      </w:r>
    </w:p>
    <w:p w14:paraId="421CFD90" w14:textId="77777777" w:rsidR="009B0D1B" w:rsidRDefault="009B0D1B" w:rsidP="009B0D1B">
      <w:pPr>
        <w:spacing w:after="240"/>
        <w:rPr>
          <w:color w:val="000000" w:themeColor="text1"/>
        </w:rPr>
      </w:pPr>
      <w:r>
        <w:rPr>
          <w:color w:val="000000" w:themeColor="text1"/>
        </w:rPr>
        <w:t xml:space="preserve">Disse dokumenter ligger </w:t>
      </w:r>
      <w:r w:rsidRPr="00015EC3">
        <w:rPr>
          <w:color w:val="000000" w:themeColor="text1"/>
          <w:u w:val="single"/>
        </w:rPr>
        <w:t>ikke</w:t>
      </w:r>
      <w:r>
        <w:rPr>
          <w:color w:val="000000" w:themeColor="text1"/>
        </w:rPr>
        <w:t xml:space="preserve"> til grund for Sikkerhedspakken, men til grund for Faglig Ledelse.</w:t>
      </w:r>
    </w:p>
    <w:p w14:paraId="47701FB7" w14:textId="77777777" w:rsidR="00E708C3" w:rsidRDefault="00E708C3" w:rsidP="007A210A">
      <w:pPr>
        <w:rPr>
          <w:color w:val="000000" w:themeColor="text1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708C3" w14:paraId="5EDCEC4D" w14:textId="77777777" w:rsidTr="00E708C3">
        <w:tc>
          <w:tcPr>
            <w:tcW w:w="9628" w:type="dxa"/>
          </w:tcPr>
          <w:p w14:paraId="0F24B1B1" w14:textId="73ED9A87" w:rsidR="00E708C3" w:rsidRPr="00E708C3" w:rsidRDefault="00E708C3" w:rsidP="00E708C3">
            <w:r w:rsidRPr="00E708C3">
              <w:t>Faglig Ledelse Teknisk Systemansvarlige</w:t>
            </w:r>
            <w:r w:rsidR="006076EF">
              <w:t>,</w:t>
            </w:r>
            <w:r w:rsidRPr="00E708C3">
              <w:t xml:space="preserve"> Banemester</w:t>
            </w:r>
            <w:r w:rsidR="006076EF">
              <w:t xml:space="preserve"> og Sikringsmester</w:t>
            </w:r>
            <w:r w:rsidRPr="00E708C3">
              <w:t>:</w:t>
            </w:r>
          </w:p>
          <w:p w14:paraId="0DC17985" w14:textId="77777777" w:rsidR="00E708C3" w:rsidRPr="00E708C3" w:rsidRDefault="00E708C3" w:rsidP="00E708C3">
            <w:r w:rsidRPr="00E708C3">
              <w:t xml:space="preserve"> </w:t>
            </w:r>
          </w:p>
          <w:p w14:paraId="392CE0AC" w14:textId="4675A72A" w:rsidR="006076EF" w:rsidRDefault="00E708C3" w:rsidP="00E708C3">
            <w:pPr>
              <w:rPr>
                <w:i/>
                <w:iCs/>
              </w:rPr>
            </w:pPr>
            <w:r w:rsidRPr="003B3254">
              <w:rPr>
                <w:i/>
                <w:iCs/>
              </w:rPr>
              <w:t xml:space="preserve">Jeg erklærer hermed at have gennemført Faglig Ledelse på dokumenterne der fremgår af </w:t>
            </w:r>
            <w:r>
              <w:rPr>
                <w:i/>
                <w:iCs/>
              </w:rPr>
              <w:t>dokumentet Projektmateriale</w:t>
            </w:r>
            <w:r w:rsidR="005D2B3B">
              <w:rPr>
                <w:i/>
                <w:iCs/>
              </w:rPr>
              <w:t xml:space="preserve"> </w:t>
            </w:r>
            <w:r w:rsidR="005D2B3B" w:rsidRPr="005D2B3B">
              <w:rPr>
                <w:i/>
                <w:iCs/>
              </w:rPr>
              <w:t>(ved små LedX er det blot graveansøgningen)</w:t>
            </w:r>
            <w:r w:rsidR="006076EF">
              <w:rPr>
                <w:i/>
                <w:iCs/>
              </w:rPr>
              <w:t>, som</w:t>
            </w:r>
          </w:p>
          <w:p w14:paraId="525F88DB" w14:textId="543B3DBA" w:rsidR="00E708C3" w:rsidRDefault="00E708C3" w:rsidP="00E708C3">
            <w:pPr>
              <w:rPr>
                <w:i/>
                <w:iCs/>
                <w:color w:val="ED7D31" w:themeColor="accent2"/>
              </w:rPr>
            </w:pPr>
            <w:r w:rsidRPr="00E708C3">
              <w:rPr>
                <w:i/>
                <w:iCs/>
                <w:color w:val="ED7D31" w:themeColor="accent2"/>
              </w:rPr>
              <w:t>TSA for</w:t>
            </w:r>
            <w:r w:rsidR="006076EF">
              <w:rPr>
                <w:i/>
                <w:iCs/>
                <w:color w:val="ED7D31" w:themeColor="accent2"/>
              </w:rPr>
              <w:t xml:space="preserve"> </w:t>
            </w:r>
            <w:r w:rsidRPr="00E708C3">
              <w:rPr>
                <w:i/>
                <w:iCs/>
                <w:color w:val="ED7D31" w:themeColor="accent2"/>
              </w:rPr>
              <w:t>&gt;&gt;indsæt fagområde&lt;&lt;</w:t>
            </w:r>
            <w:r w:rsidR="006076EF">
              <w:rPr>
                <w:i/>
                <w:iCs/>
                <w:color w:val="ED7D31" w:themeColor="accent2"/>
              </w:rPr>
              <w:t xml:space="preserve"> </w:t>
            </w:r>
          </w:p>
          <w:p w14:paraId="41899C81" w14:textId="6FF520BF" w:rsidR="006076EF" w:rsidRDefault="006076EF" w:rsidP="00E708C3">
            <w:pPr>
              <w:rPr>
                <w:i/>
                <w:iCs/>
                <w:color w:val="ED7D31" w:themeColor="accent2"/>
              </w:rPr>
            </w:pPr>
            <w:r w:rsidRPr="00E708C3">
              <w:rPr>
                <w:i/>
                <w:iCs/>
                <w:color w:val="ED7D31" w:themeColor="accent2"/>
              </w:rPr>
              <w:t xml:space="preserve">Banemester </w:t>
            </w:r>
            <w:r>
              <w:rPr>
                <w:i/>
                <w:iCs/>
                <w:color w:val="ED7D31" w:themeColor="accent2"/>
              </w:rPr>
              <w:t xml:space="preserve">for </w:t>
            </w:r>
            <w:r w:rsidRPr="00E708C3">
              <w:rPr>
                <w:i/>
                <w:iCs/>
                <w:color w:val="ED7D31" w:themeColor="accent2"/>
              </w:rPr>
              <w:t>&gt;&gt;indsæ</w:t>
            </w:r>
            <w:r>
              <w:rPr>
                <w:i/>
                <w:iCs/>
                <w:color w:val="ED7D31" w:themeColor="accent2"/>
              </w:rPr>
              <w:t>t strækning</w:t>
            </w:r>
            <w:r w:rsidRPr="00E708C3">
              <w:rPr>
                <w:i/>
                <w:iCs/>
                <w:color w:val="ED7D31" w:themeColor="accent2"/>
              </w:rPr>
              <w:t>&lt;&lt;</w:t>
            </w:r>
          </w:p>
          <w:p w14:paraId="0F352A2A" w14:textId="11F0E661" w:rsidR="006076EF" w:rsidRDefault="006076EF" w:rsidP="00E708C3">
            <w:pPr>
              <w:rPr>
                <w:i/>
                <w:iCs/>
                <w:color w:val="ED7D31" w:themeColor="accent2"/>
              </w:rPr>
            </w:pPr>
            <w:r>
              <w:rPr>
                <w:i/>
                <w:iCs/>
                <w:color w:val="ED7D31" w:themeColor="accent2"/>
              </w:rPr>
              <w:t>Sikringsmester</w:t>
            </w:r>
            <w:r w:rsidRPr="00E708C3">
              <w:rPr>
                <w:i/>
                <w:iCs/>
                <w:color w:val="ED7D31" w:themeColor="accent2"/>
              </w:rPr>
              <w:t xml:space="preserve"> </w:t>
            </w:r>
            <w:r>
              <w:rPr>
                <w:i/>
                <w:iCs/>
                <w:color w:val="ED7D31" w:themeColor="accent2"/>
              </w:rPr>
              <w:t xml:space="preserve">for </w:t>
            </w:r>
            <w:r w:rsidRPr="00E708C3">
              <w:rPr>
                <w:i/>
                <w:iCs/>
                <w:color w:val="ED7D31" w:themeColor="accent2"/>
              </w:rPr>
              <w:t>&gt;&gt;indsæ</w:t>
            </w:r>
            <w:r>
              <w:rPr>
                <w:i/>
                <w:iCs/>
                <w:color w:val="ED7D31" w:themeColor="accent2"/>
              </w:rPr>
              <w:t>t strækning</w:t>
            </w:r>
            <w:r w:rsidRPr="00E708C3">
              <w:rPr>
                <w:i/>
                <w:iCs/>
                <w:color w:val="ED7D31" w:themeColor="accent2"/>
              </w:rPr>
              <w:t>&lt;&lt;</w:t>
            </w:r>
          </w:p>
          <w:p w14:paraId="093844DE" w14:textId="77777777" w:rsidR="006076EF" w:rsidRPr="006076EF" w:rsidRDefault="006076EF" w:rsidP="00E708C3">
            <w:pPr>
              <w:rPr>
                <w:i/>
                <w:iCs/>
                <w:color w:val="ED7D31" w:themeColor="accent2"/>
              </w:rPr>
            </w:pPr>
          </w:p>
          <w:p w14:paraId="36121379" w14:textId="77777777" w:rsidR="00E708C3" w:rsidRPr="00DE67CA" w:rsidRDefault="00E708C3" w:rsidP="00E708C3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 xml:space="preserve">Følgende udgave er benyttet til </w:t>
            </w:r>
            <w:r>
              <w:rPr>
                <w:i/>
                <w:iCs/>
                <w:color w:val="000000" w:themeColor="text1"/>
              </w:rPr>
              <w:t>Faglig Ledelse</w:t>
            </w:r>
            <w:r w:rsidRPr="00DE67CA">
              <w:rPr>
                <w:i/>
                <w:iCs/>
                <w:color w:val="000000" w:themeColor="text1"/>
              </w:rPr>
              <w:t>:</w:t>
            </w:r>
          </w:p>
          <w:p w14:paraId="6E81E198" w14:textId="77777777" w:rsidR="00E708C3" w:rsidRPr="006C23C7" w:rsidRDefault="00E708C3" w:rsidP="00E708C3">
            <w:pPr>
              <w:spacing w:line="360" w:lineRule="auto"/>
              <w:rPr>
                <w:i/>
                <w:iCs/>
                <w:color w:val="ED7D31" w:themeColor="accent2"/>
              </w:rPr>
            </w:pPr>
            <w:r w:rsidRPr="006C23C7">
              <w:rPr>
                <w:i/>
                <w:iCs/>
                <w:color w:val="ED7D31" w:themeColor="accent2"/>
              </w:rPr>
              <w:t>&gt;&gt; Projektmateriale dato og version &lt;&lt;</w:t>
            </w:r>
            <w:bookmarkStart w:id="14" w:name="_Hlk205838259"/>
          </w:p>
          <w:bookmarkEnd w:id="14"/>
          <w:p w14:paraId="3DCC3A14" w14:textId="77777777" w:rsidR="00E708C3" w:rsidRDefault="00E708C3" w:rsidP="007A210A">
            <w:pPr>
              <w:rPr>
                <w:color w:val="000000" w:themeColor="text1"/>
              </w:rPr>
            </w:pPr>
          </w:p>
        </w:tc>
      </w:tr>
    </w:tbl>
    <w:p w14:paraId="20AD355B" w14:textId="77777777" w:rsidR="00E708C3" w:rsidRPr="00E708C3" w:rsidRDefault="00E708C3" w:rsidP="007A210A">
      <w:pPr>
        <w:rPr>
          <w:color w:val="000000" w:themeColor="text1"/>
        </w:rPr>
      </w:pPr>
    </w:p>
    <w:bookmarkEnd w:id="13"/>
    <w:p w14:paraId="5C623A69" w14:textId="77777777" w:rsidR="00E708C3" w:rsidRPr="006C23C7" w:rsidRDefault="00E708C3">
      <w:pPr>
        <w:spacing w:line="360" w:lineRule="auto"/>
        <w:rPr>
          <w:i/>
          <w:iCs/>
          <w:color w:val="ED7D31" w:themeColor="accent2"/>
        </w:rPr>
      </w:pPr>
    </w:p>
    <w:sectPr w:rsidR="00E708C3" w:rsidRPr="006C23C7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E5D3" w14:textId="77777777" w:rsidR="00297345" w:rsidRDefault="00297345" w:rsidP="001F2DF7">
      <w:pPr>
        <w:spacing w:after="0" w:line="240" w:lineRule="auto"/>
      </w:pPr>
      <w:r>
        <w:separator/>
      </w:r>
    </w:p>
  </w:endnote>
  <w:endnote w:type="continuationSeparator" w:id="0">
    <w:p w14:paraId="477F738C" w14:textId="77777777" w:rsidR="00297345" w:rsidRDefault="00297345" w:rsidP="001F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629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B4DDD2" w14:textId="7164A410" w:rsidR="00B864B6" w:rsidRDefault="00B864B6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167DB8" w14:textId="77777777" w:rsidR="00B864B6" w:rsidRDefault="00B864B6" w:rsidP="00B864B6">
    <w:pPr>
      <w:pStyle w:val="Sidefod"/>
    </w:pPr>
    <w:r>
      <w:t>Skabelon nr. S175_00</w:t>
    </w:r>
  </w:p>
  <w:p w14:paraId="3FA9CCBC" w14:textId="13C18FC3" w:rsidR="001F2DF7" w:rsidRDefault="001F2DF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71749" w14:textId="77777777" w:rsidR="00297345" w:rsidRDefault="00297345" w:rsidP="001F2DF7">
      <w:pPr>
        <w:spacing w:after="0" w:line="240" w:lineRule="auto"/>
      </w:pPr>
      <w:r>
        <w:separator/>
      </w:r>
    </w:p>
  </w:footnote>
  <w:footnote w:type="continuationSeparator" w:id="0">
    <w:p w14:paraId="70944B81" w14:textId="77777777" w:rsidR="00297345" w:rsidRDefault="00297345" w:rsidP="001F2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0"/>
  </w:num>
  <w:num w:numId="2" w16cid:durableId="17924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EjvwkZPHZ+sT7sfhIZXbg6VFXG4ilNSdrkt3oah+W7gSH/nL3nQaTFNM3xapyNWUKHZSw5FsDv5lGFoNkJu5g==" w:salt="03Ao1iijkWNxf+DSe6kN3w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3020"/>
    <w:rsid w:val="00015EC3"/>
    <w:rsid w:val="000212D8"/>
    <w:rsid w:val="00027667"/>
    <w:rsid w:val="00046FD3"/>
    <w:rsid w:val="00052D20"/>
    <w:rsid w:val="00053A17"/>
    <w:rsid w:val="00066B53"/>
    <w:rsid w:val="000730A4"/>
    <w:rsid w:val="000B066E"/>
    <w:rsid w:val="000C7A14"/>
    <w:rsid w:val="000E7AF8"/>
    <w:rsid w:val="0015561F"/>
    <w:rsid w:val="0019291D"/>
    <w:rsid w:val="001C0EDE"/>
    <w:rsid w:val="001F2DF7"/>
    <w:rsid w:val="001F37CB"/>
    <w:rsid w:val="002014A9"/>
    <w:rsid w:val="00204B16"/>
    <w:rsid w:val="00233CF1"/>
    <w:rsid w:val="00234999"/>
    <w:rsid w:val="00234DF7"/>
    <w:rsid w:val="002845EB"/>
    <w:rsid w:val="00291AD4"/>
    <w:rsid w:val="00297345"/>
    <w:rsid w:val="002C25F2"/>
    <w:rsid w:val="002D002F"/>
    <w:rsid w:val="002D2BBC"/>
    <w:rsid w:val="002F13C2"/>
    <w:rsid w:val="00307429"/>
    <w:rsid w:val="003321F6"/>
    <w:rsid w:val="00374F20"/>
    <w:rsid w:val="00393966"/>
    <w:rsid w:val="00393FE5"/>
    <w:rsid w:val="0039624D"/>
    <w:rsid w:val="003B3254"/>
    <w:rsid w:val="003B6EA2"/>
    <w:rsid w:val="003E484B"/>
    <w:rsid w:val="003F3BC5"/>
    <w:rsid w:val="00403A7C"/>
    <w:rsid w:val="00417EA4"/>
    <w:rsid w:val="00463F6D"/>
    <w:rsid w:val="00465A6F"/>
    <w:rsid w:val="00496AB1"/>
    <w:rsid w:val="004D0336"/>
    <w:rsid w:val="005054AC"/>
    <w:rsid w:val="00534B70"/>
    <w:rsid w:val="00594DDF"/>
    <w:rsid w:val="005B6754"/>
    <w:rsid w:val="005C696C"/>
    <w:rsid w:val="005D2B3B"/>
    <w:rsid w:val="005D4E84"/>
    <w:rsid w:val="006076EF"/>
    <w:rsid w:val="00611DE1"/>
    <w:rsid w:val="006361CE"/>
    <w:rsid w:val="00654EB2"/>
    <w:rsid w:val="0066365B"/>
    <w:rsid w:val="00684FE6"/>
    <w:rsid w:val="006C23C7"/>
    <w:rsid w:val="006D1EDA"/>
    <w:rsid w:val="007221E4"/>
    <w:rsid w:val="00746838"/>
    <w:rsid w:val="00790521"/>
    <w:rsid w:val="007A20F3"/>
    <w:rsid w:val="007A210A"/>
    <w:rsid w:val="007E2A87"/>
    <w:rsid w:val="007F4A21"/>
    <w:rsid w:val="00801B31"/>
    <w:rsid w:val="00805A10"/>
    <w:rsid w:val="00805EBA"/>
    <w:rsid w:val="00806544"/>
    <w:rsid w:val="00823886"/>
    <w:rsid w:val="00831C79"/>
    <w:rsid w:val="00854449"/>
    <w:rsid w:val="00891434"/>
    <w:rsid w:val="008B5FFE"/>
    <w:rsid w:val="008B6479"/>
    <w:rsid w:val="008C27A7"/>
    <w:rsid w:val="00980969"/>
    <w:rsid w:val="0098696C"/>
    <w:rsid w:val="0099688F"/>
    <w:rsid w:val="009B0D1B"/>
    <w:rsid w:val="009F3685"/>
    <w:rsid w:val="00A14533"/>
    <w:rsid w:val="00A37636"/>
    <w:rsid w:val="00A84859"/>
    <w:rsid w:val="00A93752"/>
    <w:rsid w:val="00A96CA7"/>
    <w:rsid w:val="00AF208C"/>
    <w:rsid w:val="00B154D9"/>
    <w:rsid w:val="00B7622E"/>
    <w:rsid w:val="00B85910"/>
    <w:rsid w:val="00B864B6"/>
    <w:rsid w:val="00B97B33"/>
    <w:rsid w:val="00BA3EBB"/>
    <w:rsid w:val="00BE2324"/>
    <w:rsid w:val="00C44A1E"/>
    <w:rsid w:val="00CC569C"/>
    <w:rsid w:val="00D07B8E"/>
    <w:rsid w:val="00D07D1B"/>
    <w:rsid w:val="00D61EF0"/>
    <w:rsid w:val="00DA7AB0"/>
    <w:rsid w:val="00DB6623"/>
    <w:rsid w:val="00E03426"/>
    <w:rsid w:val="00E66C96"/>
    <w:rsid w:val="00E708C3"/>
    <w:rsid w:val="00E754DF"/>
    <w:rsid w:val="00EB3227"/>
    <w:rsid w:val="00EE25C6"/>
    <w:rsid w:val="00EE3454"/>
    <w:rsid w:val="00F37F60"/>
    <w:rsid w:val="00F560DE"/>
    <w:rsid w:val="00F704B2"/>
    <w:rsid w:val="00F80FAE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80654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0654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06544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06544"/>
    <w:rPr>
      <w:rFonts w:ascii="Verdana" w:eastAsia="Times New Roman" w:hAnsi="Verdana" w:cs="Times New Roman"/>
      <w:sz w:val="20"/>
      <w:szCs w:val="20"/>
      <w:lang w:eastAsia="da-DK"/>
    </w:rPr>
  </w:style>
  <w:style w:type="table" w:customStyle="1" w:styleId="Tabel-Gitter2">
    <w:name w:val="Tabel - Gitter2"/>
    <w:basedOn w:val="Tabel-Normal"/>
    <w:next w:val="Tabel-Gitter"/>
    <w:rsid w:val="007221E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5054AC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5054AC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496AB1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496AB1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1F2D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F2DF7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1F2D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F2DF7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F560D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F560D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359</Words>
  <Characters>2191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71</cp:revision>
  <dcterms:created xsi:type="dcterms:W3CDTF">2025-07-19T12:34:00Z</dcterms:created>
  <dcterms:modified xsi:type="dcterms:W3CDTF">2025-11-05T10:49:00Z</dcterms:modified>
</cp:coreProperties>
</file>